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1E" w:rsidRPr="002C291E" w:rsidRDefault="002E6A04" w:rsidP="002E6A0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 w:rsidR="00C545F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82307">
        <w:rPr>
          <w:rFonts w:ascii="Times New Roman" w:hAnsi="Times New Roman" w:cs="Times New Roman"/>
          <w:b/>
          <w:sz w:val="36"/>
          <w:szCs w:val="36"/>
        </w:rPr>
        <w:t>Янва</w:t>
      </w:r>
      <w:r w:rsidR="0090307A">
        <w:rPr>
          <w:rFonts w:ascii="Times New Roman" w:hAnsi="Times New Roman" w:cs="Times New Roman"/>
          <w:b/>
          <w:sz w:val="36"/>
          <w:szCs w:val="36"/>
        </w:rPr>
        <w:t xml:space="preserve">рь </w:t>
      </w:r>
      <w:r w:rsidR="0067140E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482307">
        <w:rPr>
          <w:rFonts w:ascii="Times New Roman" w:hAnsi="Times New Roman" w:cs="Times New Roman"/>
          <w:b/>
          <w:sz w:val="36"/>
          <w:szCs w:val="36"/>
        </w:rPr>
        <w:t>2021</w:t>
      </w:r>
      <w:bookmarkStart w:id="0" w:name="_GoBack"/>
      <w:bookmarkEnd w:id="0"/>
      <w:r w:rsidR="002C291E" w:rsidRPr="002C291E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930"/>
        <w:gridCol w:w="3119"/>
        <w:gridCol w:w="2977"/>
        <w:gridCol w:w="2835"/>
        <w:gridCol w:w="2345"/>
      </w:tblGrid>
      <w:tr w:rsidR="002C291E" w:rsidTr="002C291E">
        <w:tc>
          <w:tcPr>
            <w:tcW w:w="5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 w:rsidP="002C291E">
            <w:pPr>
              <w:ind w:left="859"/>
            </w:pPr>
            <w:r>
              <w:t>1 неделя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>
            <w:r>
              <w:t xml:space="preserve"> 2 неделя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>
            <w:r>
              <w:t>3 неделя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>
            <w:r>
              <w:t>4 неделя</w:t>
            </w:r>
          </w:p>
        </w:tc>
        <w:tc>
          <w:tcPr>
            <w:tcW w:w="23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>
            <w:proofErr w:type="spellStart"/>
            <w:r>
              <w:t>Пн</w:t>
            </w:r>
            <w:proofErr w:type="spellEnd"/>
          </w:p>
        </w:tc>
        <w:tc>
          <w:tcPr>
            <w:tcW w:w="29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rPr>
          <w:trHeight w:val="250"/>
        </w:trPr>
        <w:tc>
          <w:tcPr>
            <w:tcW w:w="58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rPr>
          <w:trHeight w:val="20"/>
        </w:trPr>
        <w:tc>
          <w:tcPr>
            <w:tcW w:w="5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>
            <w:r>
              <w:t>Вт</w:t>
            </w:r>
          </w:p>
        </w:tc>
        <w:tc>
          <w:tcPr>
            <w:tcW w:w="29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5C53E8">
        <w:trPr>
          <w:trHeight w:val="207"/>
        </w:trPr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>
            <w:r>
              <w:t>Ср</w:t>
            </w:r>
          </w:p>
        </w:tc>
        <w:tc>
          <w:tcPr>
            <w:tcW w:w="29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>
            <w:proofErr w:type="spellStart"/>
            <w:r>
              <w:t>Чт</w:t>
            </w:r>
            <w:proofErr w:type="spellEnd"/>
          </w:p>
        </w:tc>
        <w:tc>
          <w:tcPr>
            <w:tcW w:w="29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2C291E" w:rsidRDefault="002C291E"/>
        </w:tc>
      </w:tr>
      <w:tr w:rsidR="002C291E" w:rsidTr="002C291E">
        <w:trPr>
          <w:trHeight w:val="270"/>
        </w:trPr>
        <w:tc>
          <w:tcPr>
            <w:tcW w:w="58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3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31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9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  <w:tc>
          <w:tcPr>
            <w:tcW w:w="23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91E" w:rsidRDefault="002C291E"/>
        </w:tc>
      </w:tr>
    </w:tbl>
    <w:p w:rsidR="002C291E" w:rsidRDefault="002C291E"/>
    <w:p w:rsidR="003A00A0" w:rsidRDefault="003A00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930"/>
        <w:gridCol w:w="3119"/>
        <w:gridCol w:w="2977"/>
        <w:gridCol w:w="2835"/>
        <w:gridCol w:w="2345"/>
      </w:tblGrid>
      <w:tr w:rsidR="003A00A0" w:rsidTr="00B544B4">
        <w:tc>
          <w:tcPr>
            <w:tcW w:w="5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>
            <w:proofErr w:type="spellStart"/>
            <w:r>
              <w:t>Пт</w:t>
            </w:r>
            <w:proofErr w:type="spellEnd"/>
          </w:p>
        </w:tc>
        <w:tc>
          <w:tcPr>
            <w:tcW w:w="29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>
            <w:r>
              <w:t xml:space="preserve">      1 неделя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>
            <w:r>
              <w:t xml:space="preserve">        2 неделя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>
            <w:r>
              <w:t xml:space="preserve">         3 неделя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>
            <w:r>
              <w:t xml:space="preserve">     4 неделя</w:t>
            </w:r>
          </w:p>
        </w:tc>
        <w:tc>
          <w:tcPr>
            <w:tcW w:w="23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</w:tr>
      <w:tr w:rsidR="003A00A0" w:rsidTr="00B544B4">
        <w:tc>
          <w:tcPr>
            <w:tcW w:w="580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3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</w:tr>
      <w:tr w:rsidR="003A00A0" w:rsidTr="00B544B4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</w:tr>
      <w:tr w:rsidR="003A00A0" w:rsidTr="00B544B4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</w:tr>
      <w:tr w:rsidR="003A00A0" w:rsidTr="00B544B4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</w:tr>
      <w:tr w:rsidR="003A00A0" w:rsidTr="00B544B4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</w:tr>
      <w:tr w:rsidR="003A00A0" w:rsidTr="00B544B4">
        <w:tc>
          <w:tcPr>
            <w:tcW w:w="58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30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3119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77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345" w:type="dxa"/>
            <w:tcBorders>
              <w:left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</w:tr>
      <w:tr w:rsidR="003A00A0" w:rsidTr="00B544B4">
        <w:trPr>
          <w:trHeight w:val="270"/>
        </w:trPr>
        <w:tc>
          <w:tcPr>
            <w:tcW w:w="58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3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31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9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  <w:tc>
          <w:tcPr>
            <w:tcW w:w="23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A00A0" w:rsidRDefault="003A00A0" w:rsidP="00B544B4"/>
        </w:tc>
      </w:tr>
    </w:tbl>
    <w:p w:rsidR="003A00A0" w:rsidRDefault="003A00A0" w:rsidP="003A00A0"/>
    <w:p w:rsidR="003A00A0" w:rsidRDefault="003A00A0"/>
    <w:sectPr w:rsidR="003A00A0" w:rsidSect="002C291E">
      <w:pgSz w:w="16838" w:h="11906" w:orient="landscape"/>
      <w:pgMar w:top="851" w:right="1134" w:bottom="170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10"/>
    <w:rsid w:val="00050DC9"/>
    <w:rsid w:val="00105909"/>
    <w:rsid w:val="001A235C"/>
    <w:rsid w:val="002C291E"/>
    <w:rsid w:val="002E6A04"/>
    <w:rsid w:val="0036024C"/>
    <w:rsid w:val="003A00A0"/>
    <w:rsid w:val="00482307"/>
    <w:rsid w:val="0048487E"/>
    <w:rsid w:val="004C42E4"/>
    <w:rsid w:val="00503D10"/>
    <w:rsid w:val="005C53E8"/>
    <w:rsid w:val="005F3DE6"/>
    <w:rsid w:val="0067140E"/>
    <w:rsid w:val="007648B1"/>
    <w:rsid w:val="00896486"/>
    <w:rsid w:val="0090307A"/>
    <w:rsid w:val="00946F84"/>
    <w:rsid w:val="00A37F07"/>
    <w:rsid w:val="00A85DF5"/>
    <w:rsid w:val="00BF1DB0"/>
    <w:rsid w:val="00C545FD"/>
    <w:rsid w:val="00CD2500"/>
    <w:rsid w:val="00CD5F8F"/>
    <w:rsid w:val="00E34A09"/>
    <w:rsid w:val="00EB1244"/>
    <w:rsid w:val="00EB72A3"/>
    <w:rsid w:val="00F1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E92F"/>
  <w15:docId w15:val="{899269C0-AD6D-4D7B-9F32-81E2C452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8833616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Аминат</cp:lastModifiedBy>
  <cp:revision>24</cp:revision>
  <cp:lastPrinted>2021-01-11T05:21:00Z</cp:lastPrinted>
  <dcterms:created xsi:type="dcterms:W3CDTF">2017-12-04T09:08:00Z</dcterms:created>
  <dcterms:modified xsi:type="dcterms:W3CDTF">2021-01-11T05:22:00Z</dcterms:modified>
</cp:coreProperties>
</file>